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444C6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28FF27A3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5FA06B89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284A4003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43867361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1805243C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184BDD07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316B171B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74623E2C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77F8163E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37DB66CE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037A36E6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8B81A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4666FD35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703D0DD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0B1EF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780CBCDB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2CCB07AA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BB61F43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A1100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2EF8C808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3F1D65C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9337A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63DD30C8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91EA65D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E0EDE4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B130ED5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2CD466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37A55FCB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5E58C13E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54963F5D" w14:textId="77777777" w:rsidTr="00311754">
        <w:tc>
          <w:tcPr>
            <w:tcW w:w="10774" w:type="dxa"/>
            <w:shd w:val="clear" w:color="auto" w:fill="C4BC96"/>
          </w:tcPr>
          <w:p w14:paraId="0DFA40D7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2309A2A9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1DAA330B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1F8FF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315F0F54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4EFC2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21EB940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B58293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6DBDFC3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6A056392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3F1F0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2E6C0497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9BAA4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50A2748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191B8D1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67ADC28F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00F8E675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100DE0AA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1B740DA5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7F708A3C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13CC1FC3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4E3C3182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76441566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2CF5EDB5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71ACF1C6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12C41B8A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0861321C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4D0DBF8E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18EB292D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109752B5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184C9571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7E4742F1" w14:textId="77777777" w:rsidTr="00984692">
        <w:tc>
          <w:tcPr>
            <w:tcW w:w="1196" w:type="pct"/>
          </w:tcPr>
          <w:p w14:paraId="237A8A9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2F22D0A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65ABEA7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F4FAA5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36834E3" w14:textId="77777777" w:rsidTr="00984692">
        <w:tc>
          <w:tcPr>
            <w:tcW w:w="1196" w:type="pct"/>
          </w:tcPr>
          <w:p w14:paraId="0EE0083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43A9138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4860110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87AA06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FF52F81" w14:textId="77777777" w:rsidTr="00984692">
        <w:tc>
          <w:tcPr>
            <w:tcW w:w="1196" w:type="pct"/>
          </w:tcPr>
          <w:p w14:paraId="4FC1950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507FCA1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5179DC2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AFFBCA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25C159E" w14:textId="77777777" w:rsidTr="00984692">
        <w:tc>
          <w:tcPr>
            <w:tcW w:w="1196" w:type="pct"/>
          </w:tcPr>
          <w:p w14:paraId="0C2C43BB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192F049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3BCF324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6C7999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B18D6D7" w14:textId="77777777" w:rsidTr="00984692">
        <w:tc>
          <w:tcPr>
            <w:tcW w:w="1196" w:type="pct"/>
          </w:tcPr>
          <w:p w14:paraId="21B6071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5F3BF6F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1A7F711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622AB7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3A367AA" w14:textId="77777777" w:rsidTr="00984692">
        <w:tc>
          <w:tcPr>
            <w:tcW w:w="1196" w:type="pct"/>
          </w:tcPr>
          <w:p w14:paraId="22F6AB1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6C0E083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715DF9A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D4037A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C0D96FF" w14:textId="77777777" w:rsidTr="00984692">
        <w:tc>
          <w:tcPr>
            <w:tcW w:w="1196" w:type="pct"/>
          </w:tcPr>
          <w:p w14:paraId="0ECCE3D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654D64F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6527BBA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057315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E9985DD" w14:textId="77777777" w:rsidTr="00984692">
        <w:tc>
          <w:tcPr>
            <w:tcW w:w="1196" w:type="pct"/>
          </w:tcPr>
          <w:p w14:paraId="6066A926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D74020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467E9D9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271461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FDE6868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72B15603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183DA30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FA5349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8DCEE20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22582D6F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2BD3B206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73615A95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1FAD231F" w14:textId="77777777" w:rsidTr="00984692">
        <w:tc>
          <w:tcPr>
            <w:tcW w:w="1196" w:type="pct"/>
          </w:tcPr>
          <w:p w14:paraId="4EA8465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289EAC0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6A3971A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8C95AC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4592B83" w14:textId="77777777" w:rsidTr="00984692">
        <w:tc>
          <w:tcPr>
            <w:tcW w:w="1196" w:type="pct"/>
          </w:tcPr>
          <w:p w14:paraId="50291C0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5425021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2ACF475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CF0938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2D4F12B" w14:textId="77777777" w:rsidTr="00984692">
        <w:tc>
          <w:tcPr>
            <w:tcW w:w="1196" w:type="pct"/>
          </w:tcPr>
          <w:p w14:paraId="4BE72FB5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7F1E1AE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40FAFC3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7A9A96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A6824D5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7E34D82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4C55790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611F81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6E69518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0859F75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7E72971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D1B99C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06F2AFF6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06307F75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275515C2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0C3DEB4E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966607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DD4C8B3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2450AC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737A190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77ADD1EB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E78C89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AB3CD47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ED6EBC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61FA94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9A93EFE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25B2F5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F34DA86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9B03B6C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4518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A19C50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B1ECF99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CE263D2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41C6F6B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1EB26BA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53972A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F05CA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616B6D6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80F207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75E1149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EC9E7FF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2D6109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947E48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D0E844B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070E52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761469A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08260D0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36CD910B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074216E3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74A54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4EF68CE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389805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2A1F1E2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0F60B89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A255BE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642FA7E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0843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D2E41E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A0A27DE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C95E30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D2F57A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C420053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13508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F047BB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A3800E9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2A83F1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0B888410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F3F0A39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77DDD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1186C4C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2F5E4A6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187ECF2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6699D4F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68B9B10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C8896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C376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70318D9A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E518EA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9DB1235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44565E29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71BB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EA0217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AA0552E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8123AF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E6BFBE7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7FABAA46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04C1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163262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AA6D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689251E0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3F0D14D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89A6018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56572ED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6D1D4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C82CA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4FD4539B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05BFE0D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42E2657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981CDD8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2A338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C8DB0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D69A23B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F9843C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F6C839B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9D2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61AA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3FD6E3CF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48818D4C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D166A9C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04BFE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6142197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4EC176B1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1EE5B49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030C641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711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28A7F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6EF33FB6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366B066F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E01A0A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24539AEC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3C19F460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E29ABA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0A56B993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4AC0D4A6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4E6C7F29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AAD2F9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62044E7C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572688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16DF2B1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5A43D13F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2524FA11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76BF54CB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2E6FE281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9A1DA5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16FF0A6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15512C4F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61D8413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1560C1A5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3BF18A45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3C523CCD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39F3661B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0F5E2C91" w14:textId="77777777" w:rsidTr="00311754">
        <w:tc>
          <w:tcPr>
            <w:tcW w:w="7654" w:type="dxa"/>
            <w:shd w:val="clear" w:color="auto" w:fill="auto"/>
          </w:tcPr>
          <w:p w14:paraId="49A0E749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3CD5AE51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6C8D283F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7E4DFC62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10D8336A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51392E11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19A923BC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08CCA9CF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2E9B1AC1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2AE070F9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7F5AC011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5787548B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7DC348CF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BBEF7" w14:textId="77777777" w:rsidR="009A2C0D" w:rsidRDefault="009A2C0D">
      <w:r>
        <w:separator/>
      </w:r>
    </w:p>
  </w:endnote>
  <w:endnote w:type="continuationSeparator" w:id="0">
    <w:p w14:paraId="5FA70334" w14:textId="77777777" w:rsidR="009A2C0D" w:rsidRDefault="009A2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5F124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2F21E6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3870AB8D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D381E" w14:textId="77777777" w:rsidR="009A2C0D" w:rsidRDefault="009A2C0D">
      <w:r>
        <w:separator/>
      </w:r>
    </w:p>
  </w:footnote>
  <w:footnote w:type="continuationSeparator" w:id="0">
    <w:p w14:paraId="2CA623DA" w14:textId="77777777" w:rsidR="009A2C0D" w:rsidRDefault="009A2C0D">
      <w:r>
        <w:continuationSeparator/>
      </w:r>
    </w:p>
  </w:footnote>
  <w:footnote w:id="1">
    <w:p w14:paraId="159A7799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61EAE725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0BB269FC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56989F78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382A9DE7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55F8828E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39B5610C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7E58CC91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2FACD442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324280">
    <w:abstractNumId w:val="1"/>
  </w:num>
  <w:num w:numId="2" w16cid:durableId="1794783089">
    <w:abstractNumId w:val="6"/>
  </w:num>
  <w:num w:numId="3" w16cid:durableId="1332836447">
    <w:abstractNumId w:val="9"/>
  </w:num>
  <w:num w:numId="4" w16cid:durableId="329917717">
    <w:abstractNumId w:val="4"/>
  </w:num>
  <w:num w:numId="5" w16cid:durableId="1789161179">
    <w:abstractNumId w:val="12"/>
  </w:num>
  <w:num w:numId="6" w16cid:durableId="175196750">
    <w:abstractNumId w:val="0"/>
  </w:num>
  <w:num w:numId="7" w16cid:durableId="922837659">
    <w:abstractNumId w:val="11"/>
  </w:num>
  <w:num w:numId="8" w16cid:durableId="137764632">
    <w:abstractNumId w:val="10"/>
  </w:num>
  <w:num w:numId="9" w16cid:durableId="662590486">
    <w:abstractNumId w:val="2"/>
  </w:num>
  <w:num w:numId="10" w16cid:durableId="1059128885">
    <w:abstractNumId w:val="3"/>
  </w:num>
  <w:num w:numId="11" w16cid:durableId="1045912309">
    <w:abstractNumId w:val="8"/>
  </w:num>
  <w:num w:numId="12" w16cid:durableId="1228493520">
    <w:abstractNumId w:val="5"/>
  </w:num>
  <w:num w:numId="13" w16cid:durableId="8201963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648C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713EE7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C036-1DB0-43B4-B778-791C6C56A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Joanna Chilińska</cp:lastModifiedBy>
  <cp:revision>2</cp:revision>
  <cp:lastPrinted>2018-10-09T16:18:00Z</cp:lastPrinted>
  <dcterms:created xsi:type="dcterms:W3CDTF">2023-07-06T07:17:00Z</dcterms:created>
  <dcterms:modified xsi:type="dcterms:W3CDTF">2023-07-06T07:17:00Z</dcterms:modified>
</cp:coreProperties>
</file>